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345C" w14:textId="450C888C"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E6181" wp14:editId="29DF7EF6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7E2C4B">
        <w:rPr>
          <w:b/>
        </w:rPr>
        <w:t>Monday</w:t>
      </w:r>
      <w:r w:rsidR="006E13FF">
        <w:rPr>
          <w:b/>
        </w:rPr>
        <w:t xml:space="preserve"> </w:t>
      </w:r>
      <w:r w:rsidR="004C3DD2">
        <w:rPr>
          <w:b/>
        </w:rPr>
        <w:t>April 2</w:t>
      </w:r>
      <w:r w:rsidR="004C3DD2" w:rsidRPr="004C3DD2">
        <w:rPr>
          <w:b/>
          <w:vertAlign w:val="superscript"/>
        </w:rPr>
        <w:t>nd</w:t>
      </w:r>
      <w:r>
        <w:rPr>
          <w:b/>
        </w:rPr>
        <w:t>, 201</w:t>
      </w:r>
      <w:r w:rsidR="007E2C4B">
        <w:rPr>
          <w:b/>
        </w:rPr>
        <w:t>8</w:t>
      </w:r>
      <w:r>
        <w:rPr>
          <w:b/>
        </w:rPr>
        <w:t xml:space="preserve"> </w:t>
      </w:r>
      <w:r w:rsidR="007E2C4B">
        <w:rPr>
          <w:b/>
        </w:rPr>
        <w:t>11am</w:t>
      </w:r>
      <w:r w:rsidR="00A7604C">
        <w:rPr>
          <w:b/>
        </w:rPr>
        <w:t xml:space="preserve"> in </w:t>
      </w:r>
      <w:r w:rsidR="004C3DD2">
        <w:rPr>
          <w:b/>
        </w:rPr>
        <w:t>Moon 110</w:t>
      </w:r>
    </w:p>
    <w:p w14:paraId="3CA68BFB" w14:textId="77777777"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14:paraId="5C54FEDD" w14:textId="77777777"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14:paraId="43C24697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14:paraId="0F1AF4B0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14:paraId="1829B1A6" w14:textId="36355689" w:rsidR="00964813" w:rsidRPr="007E0DB5" w:rsidRDefault="00A60416" w:rsidP="00964813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14:paraId="6F1997DB" w14:textId="0E2EAAC4" w:rsidR="00D603CD" w:rsidRPr="00D603CD" w:rsidRDefault="00A60416" w:rsidP="00D603CD">
      <w:pPr>
        <w:pStyle w:val="ListParagraph"/>
        <w:numPr>
          <w:ilvl w:val="0"/>
          <w:numId w:val="3"/>
        </w:numPr>
        <w:rPr>
          <w:u w:val="single"/>
        </w:rPr>
      </w:pPr>
      <w:r>
        <w:t>Rea motions to a</w:t>
      </w:r>
      <w:r w:rsidR="00964813">
        <w:t>pp</w:t>
      </w:r>
      <w:r w:rsidR="00626EAC">
        <w:t>rove previous meeting’s minutes</w:t>
      </w:r>
      <w:r>
        <w:t>, Kirsten seconds and the motion passes unanimously.</w:t>
      </w:r>
    </w:p>
    <w:p w14:paraId="09616E49" w14:textId="16ABF986" w:rsidR="00260705" w:rsidRPr="00EA7E51" w:rsidRDefault="00072FA8" w:rsidP="00EA7E51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14:paraId="5BD58F7F" w14:textId="7D3701DF" w:rsidR="00EA7E51" w:rsidRPr="00FF2642" w:rsidRDefault="00C821BA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Student Affairs introduction – Laura Crandall/Sarah Houck</w:t>
      </w:r>
    </w:p>
    <w:p w14:paraId="424FD09B" w14:textId="37B11991" w:rsidR="00FF2642" w:rsidRPr="0024110F" w:rsidRDefault="0024110F" w:rsidP="00FF2642">
      <w:pPr>
        <w:pStyle w:val="ListParagraph"/>
        <w:numPr>
          <w:ilvl w:val="1"/>
          <w:numId w:val="1"/>
        </w:numPr>
        <w:rPr>
          <w:u w:val="single"/>
        </w:rPr>
      </w:pPr>
      <w:r>
        <w:t>What they can do for GSA as faculty advisors</w:t>
      </w:r>
    </w:p>
    <w:p w14:paraId="65ACF7F3" w14:textId="30C87919" w:rsidR="0024110F" w:rsidRPr="0024110F" w:rsidRDefault="0024110F" w:rsidP="00FF2642">
      <w:pPr>
        <w:pStyle w:val="ListParagraph"/>
        <w:numPr>
          <w:ilvl w:val="1"/>
          <w:numId w:val="1"/>
        </w:numPr>
      </w:pPr>
      <w:r w:rsidRPr="0024110F">
        <w:t>Th</w:t>
      </w:r>
      <w:r>
        <w:t>ey help USA with their meetings</w:t>
      </w:r>
      <w:r w:rsidR="00A66371">
        <w:t xml:space="preserve"> and advise on their management issues</w:t>
      </w:r>
    </w:p>
    <w:p w14:paraId="53F3232B" w14:textId="0A47CC09" w:rsidR="00310388" w:rsidRPr="004E14B9" w:rsidRDefault="00310388" w:rsidP="000F5106">
      <w:pPr>
        <w:pStyle w:val="ListParagraph"/>
        <w:numPr>
          <w:ilvl w:val="1"/>
          <w:numId w:val="1"/>
        </w:numPr>
        <w:rPr>
          <w:u w:val="single"/>
        </w:rPr>
      </w:pPr>
      <w:r>
        <w:t>They can help maintain consistency between the two organization</w:t>
      </w:r>
      <w:r w:rsidR="000F5106">
        <w:t>s</w:t>
      </w:r>
    </w:p>
    <w:p w14:paraId="6FBEF5BC" w14:textId="000B8A35" w:rsidR="004E14B9" w:rsidRPr="004E14B9" w:rsidRDefault="004E14B9" w:rsidP="004E14B9">
      <w:pPr>
        <w:pStyle w:val="ListParagraph"/>
        <w:numPr>
          <w:ilvl w:val="1"/>
          <w:numId w:val="1"/>
        </w:numPr>
        <w:rPr>
          <w:u w:val="single"/>
        </w:rPr>
      </w:pPr>
      <w:r>
        <w:t>Graduate Student Office has very few people and their work might over lap</w:t>
      </w:r>
    </w:p>
    <w:p w14:paraId="1FAF9F23" w14:textId="01A9D67D" w:rsidR="00C821BA" w:rsidRPr="00A60416" w:rsidRDefault="00943E15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Guest Presentation (</w:t>
      </w:r>
      <w:r w:rsidR="00C821BA">
        <w:t>Energy Management</w:t>
      </w:r>
      <w:r w:rsidR="00E870AE">
        <w:t xml:space="preserve"> on C</w:t>
      </w:r>
      <w:r w:rsidR="00D57608">
        <w:t>ampus</w:t>
      </w:r>
      <w:r>
        <w:t>) – Joshua Arnold</w:t>
      </w:r>
    </w:p>
    <w:p w14:paraId="2349B402" w14:textId="5D24739F" w:rsidR="00A60416" w:rsidRPr="00E870AE" w:rsidRDefault="00E870AE" w:rsidP="00A60416">
      <w:pPr>
        <w:pStyle w:val="ListParagraph"/>
        <w:numPr>
          <w:ilvl w:val="1"/>
          <w:numId w:val="1"/>
        </w:numPr>
      </w:pPr>
      <w:r w:rsidRPr="00E870AE">
        <w:t>Touched upon topics related to elevator, heat management and analysis, maintenance of heating and cooling on campus during downtime.</w:t>
      </w:r>
    </w:p>
    <w:p w14:paraId="5A74932C" w14:textId="20DF793E" w:rsidR="00E870AE" w:rsidRDefault="00E870AE" w:rsidP="00A60416">
      <w:pPr>
        <w:pStyle w:val="ListParagraph"/>
        <w:numPr>
          <w:ilvl w:val="1"/>
          <w:numId w:val="1"/>
        </w:numPr>
      </w:pPr>
      <w:r w:rsidRPr="00E870AE">
        <w:t>Not renewing capital in deferred maintenance would cost campus a lot if the current resources and infrastructure is not maintained.</w:t>
      </w:r>
    </w:p>
    <w:p w14:paraId="383B0858" w14:textId="38E47590" w:rsidR="00E870AE" w:rsidRDefault="007E39BB" w:rsidP="00A60416">
      <w:pPr>
        <w:pStyle w:val="ListParagraph"/>
        <w:numPr>
          <w:ilvl w:val="1"/>
          <w:numId w:val="1"/>
        </w:numPr>
      </w:pPr>
      <w:r>
        <w:t>Suggest restructuring for sustainability at ESF</w:t>
      </w:r>
    </w:p>
    <w:p w14:paraId="2F7ED647" w14:textId="6E53E936" w:rsidR="007E39BB" w:rsidRDefault="007E39BB" w:rsidP="007E39BB">
      <w:pPr>
        <w:pStyle w:val="ListParagraph"/>
        <w:numPr>
          <w:ilvl w:val="2"/>
          <w:numId w:val="1"/>
        </w:numPr>
      </w:pPr>
      <w:r>
        <w:t>Energy division – Energy Conservation, Development and Controls (ECDC)</w:t>
      </w:r>
    </w:p>
    <w:p w14:paraId="0374011F" w14:textId="1B5AB73D" w:rsidR="007E39BB" w:rsidRDefault="007E39BB" w:rsidP="007E39BB">
      <w:pPr>
        <w:pStyle w:val="ListParagraph"/>
        <w:numPr>
          <w:ilvl w:val="2"/>
          <w:numId w:val="1"/>
        </w:numPr>
      </w:pPr>
      <w:r>
        <w:t>Sustainable operations and services</w:t>
      </w:r>
    </w:p>
    <w:p w14:paraId="7BD6453D" w14:textId="56A2B6A6" w:rsidR="007E39BB" w:rsidRPr="00E870AE" w:rsidRDefault="007E39BB" w:rsidP="004843B0">
      <w:pPr>
        <w:pStyle w:val="ListParagraph"/>
        <w:numPr>
          <w:ilvl w:val="2"/>
          <w:numId w:val="1"/>
        </w:numPr>
      </w:pPr>
      <w:r>
        <w:t>Facilities planning, design and construction</w:t>
      </w:r>
    </w:p>
    <w:p w14:paraId="6B53E256" w14:textId="26122EC1" w:rsidR="00D57608" w:rsidRPr="00A86B21" w:rsidRDefault="00D57608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Draft Resolution/Statement of Support for Mark Lichtenstein – Alex Poisson</w:t>
      </w:r>
    </w:p>
    <w:p w14:paraId="2298695F" w14:textId="45043DD1" w:rsidR="00A86B21" w:rsidRDefault="00A86B21" w:rsidP="00A86B21">
      <w:pPr>
        <w:pStyle w:val="ListParagraph"/>
        <w:numPr>
          <w:ilvl w:val="1"/>
          <w:numId w:val="1"/>
        </w:numPr>
      </w:pPr>
      <w:r w:rsidRPr="00A86B21">
        <w:t>This is to say that GSA supports it and then</w:t>
      </w:r>
      <w:r>
        <w:t xml:space="preserve"> work with USA to jointly support it.</w:t>
      </w:r>
    </w:p>
    <w:p w14:paraId="4EC44CD2" w14:textId="3416A984" w:rsidR="00A86B21" w:rsidRDefault="009737E1" w:rsidP="00A86B21">
      <w:pPr>
        <w:pStyle w:val="ListParagraph"/>
        <w:numPr>
          <w:ilvl w:val="1"/>
          <w:numId w:val="1"/>
        </w:numPr>
      </w:pPr>
      <w:r>
        <w:t>Taylor, Kirsten commented on whether this would do a good job at commending the work of Top leadership</w:t>
      </w:r>
      <w:r w:rsidR="000F5106">
        <w:t xml:space="preserve"> as it mainly focuses on Mark</w:t>
      </w:r>
    </w:p>
    <w:p w14:paraId="37B0241E" w14:textId="246AF7E0" w:rsidR="009737E1" w:rsidRDefault="009737E1" w:rsidP="00A86B21">
      <w:pPr>
        <w:pStyle w:val="ListParagraph"/>
        <w:numPr>
          <w:ilvl w:val="1"/>
          <w:numId w:val="1"/>
        </w:numPr>
      </w:pPr>
      <w:r>
        <w:t>Rea agree that there should be more focus on restructuring efforts of Physical Plant</w:t>
      </w:r>
      <w:r w:rsidR="00D93F40">
        <w:t xml:space="preserve"> and Mark should be appreciated</w:t>
      </w:r>
      <w:r w:rsidR="000F5106">
        <w:t xml:space="preserve"> separately</w:t>
      </w:r>
    </w:p>
    <w:p w14:paraId="132A8D65" w14:textId="29220261" w:rsidR="00D93F40" w:rsidRDefault="00D93F40" w:rsidP="00A86B21">
      <w:pPr>
        <w:pStyle w:val="ListParagraph"/>
        <w:numPr>
          <w:ilvl w:val="1"/>
          <w:numId w:val="1"/>
        </w:numPr>
      </w:pPr>
      <w:r>
        <w:t>Who are we trying to communicate this to? Broad movement and maybe the administration</w:t>
      </w:r>
    </w:p>
    <w:p w14:paraId="18C20BC6" w14:textId="6022A8C4" w:rsidR="00D93F40" w:rsidRDefault="004E01DE" w:rsidP="00A86B21">
      <w:pPr>
        <w:pStyle w:val="ListParagraph"/>
        <w:numPr>
          <w:ilvl w:val="1"/>
          <w:numId w:val="1"/>
        </w:numPr>
      </w:pPr>
      <w:r>
        <w:t>We want to support the ongoing sustainability efforts and separate commendation for Mark.</w:t>
      </w:r>
    </w:p>
    <w:p w14:paraId="2CB161CA" w14:textId="4D0613EB" w:rsidR="00FF2642" w:rsidRPr="00A86B21" w:rsidRDefault="00FF2642" w:rsidP="00A86B21">
      <w:pPr>
        <w:pStyle w:val="ListParagraph"/>
        <w:numPr>
          <w:ilvl w:val="1"/>
          <w:numId w:val="1"/>
        </w:numPr>
      </w:pPr>
      <w:r>
        <w:t>Kirsten motion to do another round of edits of the draft, Taylor seconds, and motion passes unanimously</w:t>
      </w:r>
    </w:p>
    <w:p w14:paraId="16F71F2B" w14:textId="0A483D95" w:rsidR="00287290" w:rsidRPr="00EA42A3" w:rsidRDefault="00287290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Co-sponsorship request from USA (Unity Dinner) – Ryan</w:t>
      </w:r>
    </w:p>
    <w:p w14:paraId="106F25AB" w14:textId="37B6DC66" w:rsidR="00EA42A3" w:rsidRPr="00EA42A3" w:rsidRDefault="00EA42A3" w:rsidP="00EA42A3">
      <w:pPr>
        <w:pStyle w:val="ListParagraph"/>
        <w:numPr>
          <w:ilvl w:val="1"/>
          <w:numId w:val="1"/>
        </w:numPr>
      </w:pPr>
      <w:r w:rsidRPr="00EA42A3">
        <w:t>USA wants to have something to bring the campus together and relieve the tension together</w:t>
      </w:r>
    </w:p>
    <w:p w14:paraId="7D320E37" w14:textId="6CE1BF19" w:rsidR="00EA42A3" w:rsidRPr="00EA42A3" w:rsidRDefault="00EA42A3" w:rsidP="00EA42A3">
      <w:pPr>
        <w:pStyle w:val="ListParagraph"/>
        <w:numPr>
          <w:ilvl w:val="1"/>
          <w:numId w:val="1"/>
        </w:numPr>
      </w:pPr>
      <w:r w:rsidRPr="00EA42A3">
        <w:t>Can GSA contribute $200 for the event?</w:t>
      </w:r>
    </w:p>
    <w:p w14:paraId="7943ADED" w14:textId="048A9822" w:rsidR="00EA42A3" w:rsidRPr="00EA42A3" w:rsidRDefault="00EA42A3" w:rsidP="00EA42A3">
      <w:pPr>
        <w:pStyle w:val="ListParagraph"/>
        <w:numPr>
          <w:ilvl w:val="1"/>
          <w:numId w:val="1"/>
        </w:numPr>
        <w:rPr>
          <w:u w:val="single"/>
        </w:rPr>
      </w:pPr>
      <w:r>
        <w:t>Bake off competition on 24</w:t>
      </w:r>
      <w:r w:rsidRPr="00EA42A3">
        <w:rPr>
          <w:vertAlign w:val="superscript"/>
        </w:rPr>
        <w:t>th</w:t>
      </w:r>
      <w:r>
        <w:t xml:space="preserve"> April</w:t>
      </w:r>
      <w:r w:rsidR="00782BF3">
        <w:t xml:space="preserve"> from 5 to 6pm</w:t>
      </w:r>
    </w:p>
    <w:p w14:paraId="5C3C990E" w14:textId="5A0253F9" w:rsidR="00EA42A3" w:rsidRPr="00B67959" w:rsidRDefault="00B67959" w:rsidP="00ED7D3F">
      <w:pPr>
        <w:pStyle w:val="ListParagraph"/>
        <w:numPr>
          <w:ilvl w:val="1"/>
          <w:numId w:val="1"/>
        </w:numPr>
      </w:pPr>
      <w:r w:rsidRPr="00B67959">
        <w:t>Aimee motions to accept the co-sponsorship ($200)</w:t>
      </w:r>
      <w:r w:rsidR="00C10293">
        <w:t>, Bob seconds, and the motion passes unanimously.</w:t>
      </w:r>
    </w:p>
    <w:p w14:paraId="4C38A127" w14:textId="452927CC" w:rsidR="00287290" w:rsidRPr="00287290" w:rsidRDefault="00287290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IDE Committee Report – Shumaila</w:t>
      </w:r>
    </w:p>
    <w:p w14:paraId="07C59C72" w14:textId="0038741D" w:rsidR="00287290" w:rsidRPr="00A60416" w:rsidRDefault="00287290" w:rsidP="00287290">
      <w:pPr>
        <w:pStyle w:val="ListParagraph"/>
        <w:numPr>
          <w:ilvl w:val="1"/>
          <w:numId w:val="1"/>
        </w:numPr>
        <w:rPr>
          <w:u w:val="single"/>
        </w:rPr>
      </w:pPr>
      <w:r>
        <w:t>Childcare</w:t>
      </w:r>
    </w:p>
    <w:p w14:paraId="10CB19C3" w14:textId="7B5B1AAA" w:rsidR="00A60416" w:rsidRPr="00A60416" w:rsidRDefault="00A60416" w:rsidP="00A60416">
      <w:pPr>
        <w:pStyle w:val="ListParagraph"/>
        <w:numPr>
          <w:ilvl w:val="2"/>
          <w:numId w:val="1"/>
        </w:numPr>
        <w:rPr>
          <w:u w:val="single"/>
        </w:rPr>
      </w:pPr>
      <w:r>
        <w:t>A couple of childcare workshops are coming up.</w:t>
      </w:r>
    </w:p>
    <w:p w14:paraId="711AD7E0" w14:textId="2F4B763D" w:rsidR="00A60416" w:rsidRPr="00A60416" w:rsidRDefault="00A60416" w:rsidP="00A60416">
      <w:pPr>
        <w:pStyle w:val="ListParagraph"/>
        <w:numPr>
          <w:ilvl w:val="2"/>
          <w:numId w:val="1"/>
        </w:numPr>
        <w:rPr>
          <w:u w:val="single"/>
        </w:rPr>
      </w:pPr>
      <w:r>
        <w:t>Shumaila will send out notification when they are confirmed</w:t>
      </w:r>
      <w:r w:rsidR="00CB6CFD">
        <w:t>.</w:t>
      </w:r>
    </w:p>
    <w:p w14:paraId="04D537AD" w14:textId="493271FB" w:rsidR="00A60416" w:rsidRPr="00CB6CFD" w:rsidRDefault="00CB6CFD" w:rsidP="00A60416">
      <w:pPr>
        <w:pStyle w:val="ListParagraph"/>
        <w:numPr>
          <w:ilvl w:val="2"/>
          <w:numId w:val="1"/>
        </w:numPr>
      </w:pPr>
      <w:r w:rsidRPr="00CB6CFD">
        <w:t>They can also take online courses.</w:t>
      </w:r>
    </w:p>
    <w:p w14:paraId="4B0646C3" w14:textId="02C59855" w:rsidR="00287290" w:rsidRPr="00A60416" w:rsidRDefault="00287290" w:rsidP="00287290">
      <w:pPr>
        <w:pStyle w:val="ListParagraph"/>
        <w:numPr>
          <w:ilvl w:val="1"/>
          <w:numId w:val="1"/>
        </w:numPr>
        <w:rPr>
          <w:u w:val="single"/>
        </w:rPr>
      </w:pPr>
      <w:r>
        <w:t>Golf Carts for Accessibility</w:t>
      </w:r>
    </w:p>
    <w:p w14:paraId="002F2C4C" w14:textId="40FC4E10" w:rsidR="00A60416" w:rsidRPr="00A60416" w:rsidRDefault="00CB6CFD" w:rsidP="00A60416">
      <w:pPr>
        <w:pStyle w:val="ListParagraph"/>
        <w:numPr>
          <w:ilvl w:val="2"/>
          <w:numId w:val="1"/>
        </w:numPr>
      </w:pPr>
      <w:r>
        <w:lastRenderedPageBreak/>
        <w:t>IDE got SUNY Performance Improvement Funds</w:t>
      </w:r>
      <w:r w:rsidR="002D089F">
        <w:t>.</w:t>
      </w:r>
    </w:p>
    <w:p w14:paraId="717195FF" w14:textId="55267FA9" w:rsidR="00A60416" w:rsidRPr="00A60416" w:rsidRDefault="00A60416" w:rsidP="00A60416">
      <w:pPr>
        <w:pStyle w:val="ListParagraph"/>
        <w:numPr>
          <w:ilvl w:val="2"/>
          <w:numId w:val="1"/>
        </w:numPr>
        <w:rPr>
          <w:u w:val="single"/>
        </w:rPr>
      </w:pPr>
      <w:r>
        <w:rPr>
          <w:rFonts w:eastAsia="Times New Roman"/>
        </w:rPr>
        <w:t xml:space="preserve">Working on the golf cart and </w:t>
      </w:r>
      <w:r w:rsidR="007E39BB">
        <w:rPr>
          <w:rFonts w:eastAsia="Times New Roman"/>
        </w:rPr>
        <w:t xml:space="preserve">in the meanwhile </w:t>
      </w:r>
      <w:r>
        <w:rPr>
          <w:rFonts w:eastAsia="Times New Roman"/>
        </w:rPr>
        <w:t>the physical plant has given us the access to their vehicles to transport people across the campus</w:t>
      </w:r>
      <w:r w:rsidR="002D089F">
        <w:rPr>
          <w:rFonts w:eastAsia="Times New Roman"/>
        </w:rPr>
        <w:t>.</w:t>
      </w:r>
    </w:p>
    <w:p w14:paraId="0A41938B" w14:textId="3A2D0E4D" w:rsidR="00A60416" w:rsidRPr="005358CB" w:rsidRDefault="00A60416" w:rsidP="00A60416">
      <w:pPr>
        <w:pStyle w:val="ListParagraph"/>
        <w:numPr>
          <w:ilvl w:val="2"/>
          <w:numId w:val="1"/>
        </w:numPr>
        <w:rPr>
          <w:u w:val="single"/>
        </w:rPr>
      </w:pPr>
      <w:r>
        <w:rPr>
          <w:rFonts w:eastAsia="Times New Roman"/>
        </w:rPr>
        <w:t xml:space="preserve">IDE will advertise when they </w:t>
      </w:r>
      <w:r w:rsidR="002D089F">
        <w:rPr>
          <w:rFonts w:eastAsia="Times New Roman"/>
        </w:rPr>
        <w:t>receive the money and place an order which may take some time.</w:t>
      </w:r>
    </w:p>
    <w:p w14:paraId="6D8A6966" w14:textId="13528A42" w:rsidR="005358CB" w:rsidRPr="005358CB" w:rsidRDefault="005358CB" w:rsidP="005358CB">
      <w:pPr>
        <w:pStyle w:val="ListParagraph"/>
        <w:numPr>
          <w:ilvl w:val="1"/>
          <w:numId w:val="1"/>
        </w:numPr>
        <w:rPr>
          <w:u w:val="single"/>
        </w:rPr>
      </w:pPr>
      <w:r>
        <w:rPr>
          <w:rFonts w:eastAsia="Times New Roman"/>
        </w:rPr>
        <w:t>International Student Organization/Association</w:t>
      </w:r>
    </w:p>
    <w:p w14:paraId="608ED420" w14:textId="6625DC7F" w:rsidR="005358CB" w:rsidRPr="009461A2" w:rsidRDefault="009461A2" w:rsidP="005358CB">
      <w:pPr>
        <w:pStyle w:val="ListParagraph"/>
        <w:numPr>
          <w:ilvl w:val="2"/>
          <w:numId w:val="1"/>
        </w:numPr>
        <w:rPr>
          <w:u w:val="single"/>
        </w:rPr>
      </w:pPr>
      <w:r>
        <w:rPr>
          <w:rFonts w:eastAsia="Times New Roman"/>
        </w:rPr>
        <w:t>Scott Blair and Tom Carters office are working together to start this from next year.</w:t>
      </w:r>
    </w:p>
    <w:p w14:paraId="5588D7CA" w14:textId="1A57A1B6" w:rsidR="009461A2" w:rsidRPr="00287290" w:rsidRDefault="009461A2" w:rsidP="005358CB">
      <w:pPr>
        <w:pStyle w:val="ListParagraph"/>
        <w:numPr>
          <w:ilvl w:val="2"/>
          <w:numId w:val="1"/>
        </w:numPr>
        <w:rPr>
          <w:u w:val="single"/>
        </w:rPr>
      </w:pPr>
      <w:r>
        <w:rPr>
          <w:rFonts w:eastAsia="Times New Roman"/>
        </w:rPr>
        <w:t>In the beginning ISO/ISA would work under Scott Blair’s office along with LASS, Kings Court, Baobab etc. for a year and then it would hopefully have funding from other sources.</w:t>
      </w:r>
    </w:p>
    <w:p w14:paraId="0644618C" w14:textId="74BC9B4A" w:rsidR="00287290" w:rsidRPr="00782BF3" w:rsidRDefault="0031699D" w:rsidP="0028729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Childcare Update </w:t>
      </w:r>
      <w:r w:rsidR="00782BF3">
        <w:t>–</w:t>
      </w:r>
      <w:r>
        <w:t xml:space="preserve"> Kirsten</w:t>
      </w:r>
    </w:p>
    <w:p w14:paraId="5F9DCFE2" w14:textId="37336556" w:rsidR="00782BF3" w:rsidRPr="003B7237" w:rsidRDefault="003B7237" w:rsidP="003B7237">
      <w:pPr>
        <w:pStyle w:val="ListParagraph"/>
        <w:numPr>
          <w:ilvl w:val="1"/>
          <w:numId w:val="1"/>
        </w:numPr>
        <w:rPr>
          <w:u w:val="single"/>
        </w:rPr>
      </w:pPr>
      <w:r>
        <w:t>As a result of GSA resolution, Dr. Malika Carter are going ahead with research phase to start a facility on campus.</w:t>
      </w:r>
    </w:p>
    <w:p w14:paraId="49C37799" w14:textId="11913ED1" w:rsidR="003B7237" w:rsidRPr="003B7237" w:rsidRDefault="003B7237" w:rsidP="003B7237">
      <w:pPr>
        <w:pStyle w:val="ListParagraph"/>
        <w:numPr>
          <w:ilvl w:val="1"/>
          <w:numId w:val="1"/>
        </w:numPr>
        <w:rPr>
          <w:u w:val="single"/>
        </w:rPr>
      </w:pPr>
      <w:r>
        <w:t>There will be four awareness sessions.</w:t>
      </w:r>
    </w:p>
    <w:p w14:paraId="7C34D30B" w14:textId="37D3A838" w:rsidR="003B7237" w:rsidRDefault="003B7237" w:rsidP="003B7237">
      <w:pPr>
        <w:pStyle w:val="ListParagraph"/>
        <w:numPr>
          <w:ilvl w:val="1"/>
          <w:numId w:val="1"/>
        </w:numPr>
      </w:pPr>
      <w:r w:rsidRPr="003B7237">
        <w:t>Get data for how many students have children</w:t>
      </w:r>
    </w:p>
    <w:p w14:paraId="4DE94C1A" w14:textId="01C17961" w:rsidR="00B7537A" w:rsidRDefault="00B7537A" w:rsidP="003B7237">
      <w:pPr>
        <w:pStyle w:val="ListParagraph"/>
        <w:numPr>
          <w:ilvl w:val="1"/>
          <w:numId w:val="1"/>
        </w:numPr>
      </w:pPr>
      <w:r>
        <w:t>Do this again for next senate</w:t>
      </w:r>
    </w:p>
    <w:p w14:paraId="765A2E1D" w14:textId="7F503448" w:rsidR="00B7537A" w:rsidRPr="003B7237" w:rsidRDefault="00C232E9" w:rsidP="003B7237">
      <w:pPr>
        <w:pStyle w:val="ListParagraph"/>
        <w:numPr>
          <w:ilvl w:val="1"/>
          <w:numId w:val="1"/>
        </w:numPr>
      </w:pPr>
      <w:r>
        <w:t>Ryan and Kirsten will work on writing the grant</w:t>
      </w:r>
    </w:p>
    <w:p w14:paraId="503EEC06" w14:textId="42504B81"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14:paraId="5704C36B" w14:textId="20876F56" w:rsidR="000C0E04" w:rsidRPr="00D57608" w:rsidRDefault="00904B7C" w:rsidP="000C0E04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14:paraId="06C6ED3E" w14:textId="07F567F7" w:rsidR="00D57608" w:rsidRPr="002267E1" w:rsidRDefault="00D57608" w:rsidP="00D57608">
      <w:pPr>
        <w:pStyle w:val="ListParagraph"/>
        <w:numPr>
          <w:ilvl w:val="2"/>
          <w:numId w:val="1"/>
        </w:numPr>
        <w:rPr>
          <w:u w:val="single"/>
        </w:rPr>
      </w:pPr>
      <w:r>
        <w:t>SUNYSA this weekend (April 6</w:t>
      </w:r>
      <w:r w:rsidRPr="00D57608">
        <w:rPr>
          <w:vertAlign w:val="superscript"/>
        </w:rPr>
        <w:t>th</w:t>
      </w:r>
      <w:r>
        <w:t>-8</w:t>
      </w:r>
      <w:r w:rsidRPr="00D57608">
        <w:rPr>
          <w:vertAlign w:val="superscript"/>
        </w:rPr>
        <w:t>th</w:t>
      </w:r>
      <w:r>
        <w:t>)</w:t>
      </w:r>
    </w:p>
    <w:p w14:paraId="6CA212C5" w14:textId="7C4F4BEF" w:rsidR="002267E1" w:rsidRPr="00D57608" w:rsidRDefault="002267E1" w:rsidP="002267E1">
      <w:pPr>
        <w:pStyle w:val="ListParagraph"/>
        <w:numPr>
          <w:ilvl w:val="3"/>
          <w:numId w:val="1"/>
        </w:numPr>
        <w:rPr>
          <w:u w:val="single"/>
        </w:rPr>
      </w:pPr>
      <w:r>
        <w:t>Four the GSA representatives going</w:t>
      </w:r>
    </w:p>
    <w:p w14:paraId="66821D87" w14:textId="09210E28" w:rsidR="00D57608" w:rsidRPr="002267E1" w:rsidRDefault="00D57608" w:rsidP="00D57608">
      <w:pPr>
        <w:pStyle w:val="ListParagraph"/>
        <w:numPr>
          <w:ilvl w:val="2"/>
          <w:numId w:val="1"/>
        </w:numPr>
        <w:rPr>
          <w:u w:val="single"/>
        </w:rPr>
      </w:pPr>
      <w:r>
        <w:t>Round Table Discussion “Moving Forward”</w:t>
      </w:r>
    </w:p>
    <w:p w14:paraId="2F97A23B" w14:textId="3D0B20E2" w:rsidR="00806806" w:rsidRPr="001A0D2A" w:rsidRDefault="002267E1" w:rsidP="00806806">
      <w:pPr>
        <w:pStyle w:val="ListParagraph"/>
        <w:numPr>
          <w:ilvl w:val="3"/>
          <w:numId w:val="1"/>
        </w:numPr>
        <w:rPr>
          <w:u w:val="single"/>
        </w:rPr>
      </w:pPr>
      <w:r>
        <w:t>Ryan facilitated the last one</w:t>
      </w:r>
    </w:p>
    <w:p w14:paraId="6EF95D68" w14:textId="05B1411E" w:rsidR="001A0D2A" w:rsidRPr="00806806" w:rsidRDefault="001A0D2A" w:rsidP="00806806">
      <w:pPr>
        <w:pStyle w:val="ListParagraph"/>
        <w:numPr>
          <w:ilvl w:val="3"/>
          <w:numId w:val="1"/>
        </w:numPr>
        <w:rPr>
          <w:u w:val="single"/>
        </w:rPr>
      </w:pPr>
      <w:r>
        <w:t>The same time as elevator pitch</w:t>
      </w:r>
    </w:p>
    <w:p w14:paraId="215C8030" w14:textId="750D7D76" w:rsidR="00D57608" w:rsidRPr="00806806" w:rsidRDefault="00D57608" w:rsidP="00D57608">
      <w:pPr>
        <w:pStyle w:val="ListParagraph"/>
        <w:numPr>
          <w:ilvl w:val="2"/>
          <w:numId w:val="1"/>
        </w:numPr>
        <w:rPr>
          <w:u w:val="single"/>
        </w:rPr>
      </w:pPr>
      <w:r>
        <w:t>Debit Card Processes (purchasing, liability, destruction)</w:t>
      </w:r>
    </w:p>
    <w:p w14:paraId="21931766" w14:textId="2CEAA4E7" w:rsidR="00806806" w:rsidRDefault="001A0D2A" w:rsidP="00806806">
      <w:pPr>
        <w:pStyle w:val="ListParagraph"/>
        <w:numPr>
          <w:ilvl w:val="3"/>
          <w:numId w:val="1"/>
        </w:numPr>
      </w:pPr>
      <w:r w:rsidRPr="001A0D2A">
        <w:t>It is important to</w:t>
      </w:r>
      <w:r>
        <w:t xml:space="preserve"> know where the card is</w:t>
      </w:r>
    </w:p>
    <w:p w14:paraId="40C4EB03" w14:textId="76A4D6C4" w:rsidR="001A0D2A" w:rsidRDefault="001A0D2A" w:rsidP="00806806">
      <w:pPr>
        <w:pStyle w:val="ListParagraph"/>
        <w:numPr>
          <w:ilvl w:val="3"/>
          <w:numId w:val="1"/>
        </w:numPr>
      </w:pPr>
      <w:r>
        <w:t xml:space="preserve">There should a process in place for the use of card (in the </w:t>
      </w:r>
      <w:r w:rsidR="0011427D">
        <w:t>by-laws</w:t>
      </w:r>
      <w:r>
        <w:t>)</w:t>
      </w:r>
    </w:p>
    <w:p w14:paraId="3E3A9915" w14:textId="17FE3991" w:rsidR="001A0D2A" w:rsidRDefault="00D47DE2" w:rsidP="00D47DE2">
      <w:pPr>
        <w:pStyle w:val="ListParagraph"/>
        <w:numPr>
          <w:ilvl w:val="3"/>
          <w:numId w:val="1"/>
        </w:numPr>
      </w:pPr>
      <w:r>
        <w:t>Greg and Ryan are the only ones allowed to give it to people to use</w:t>
      </w:r>
    </w:p>
    <w:p w14:paraId="0EF32F4B" w14:textId="6409778A" w:rsidR="00D47DE2" w:rsidRDefault="00D47DE2" w:rsidP="00D47DE2">
      <w:pPr>
        <w:pStyle w:val="ListParagraph"/>
        <w:numPr>
          <w:ilvl w:val="3"/>
          <w:numId w:val="1"/>
        </w:numPr>
      </w:pPr>
      <w:r>
        <w:t>Down the road you have the power to</w:t>
      </w:r>
      <w:r w:rsidR="0011427D">
        <w:t xml:space="preserve"> have more etc.</w:t>
      </w:r>
    </w:p>
    <w:p w14:paraId="5A3BCCF0" w14:textId="600EC98C" w:rsidR="0011427D" w:rsidRPr="001A0D2A" w:rsidRDefault="008A7BBF" w:rsidP="00D47DE2">
      <w:pPr>
        <w:pStyle w:val="ListParagraph"/>
        <w:numPr>
          <w:ilvl w:val="3"/>
          <w:numId w:val="1"/>
        </w:numPr>
      </w:pPr>
      <w:r>
        <w:t>Anyone who needs a big purchase let Greg and Ryan know</w:t>
      </w:r>
    </w:p>
    <w:p w14:paraId="6A92C0D0" w14:textId="0E0316C8" w:rsidR="00943E15" w:rsidRPr="00F72DB4" w:rsidRDefault="00943E15" w:rsidP="00D57608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Reminder – need executive reports </w:t>
      </w:r>
      <w:r w:rsidR="00DA102D">
        <w:t>before the final meeting (4/30)!</w:t>
      </w:r>
    </w:p>
    <w:p w14:paraId="278DBC44" w14:textId="2BCBF1F3" w:rsidR="00F72DB4" w:rsidRPr="000533BB" w:rsidRDefault="000533BB" w:rsidP="00F72DB4">
      <w:pPr>
        <w:pStyle w:val="ListParagraph"/>
        <w:numPr>
          <w:ilvl w:val="3"/>
          <w:numId w:val="1"/>
        </w:numPr>
        <w:rPr>
          <w:u w:val="single"/>
        </w:rPr>
      </w:pPr>
      <w:r>
        <w:t>How the events were planned, how it went and any recommendations</w:t>
      </w:r>
    </w:p>
    <w:p w14:paraId="4A0DD097" w14:textId="3305A4FD" w:rsidR="000533BB" w:rsidRPr="000533BB" w:rsidRDefault="000533BB" w:rsidP="00F72DB4">
      <w:pPr>
        <w:pStyle w:val="ListParagraph"/>
        <w:numPr>
          <w:ilvl w:val="3"/>
          <w:numId w:val="1"/>
        </w:numPr>
        <w:rPr>
          <w:u w:val="single"/>
        </w:rPr>
      </w:pPr>
      <w:r>
        <w:t>This is for incoming senate to update them on what has been done and how it went</w:t>
      </w:r>
    </w:p>
    <w:p w14:paraId="7A973EB8" w14:textId="4A296049" w:rsidR="000533BB" w:rsidRPr="00175C29" w:rsidRDefault="000533BB" w:rsidP="00F72DB4">
      <w:pPr>
        <w:pStyle w:val="ListParagraph"/>
        <w:numPr>
          <w:ilvl w:val="3"/>
          <w:numId w:val="1"/>
        </w:numPr>
        <w:rPr>
          <w:u w:val="single"/>
        </w:rPr>
      </w:pPr>
      <w:r>
        <w:t>Representatives also need to do this but it could be a little shorter</w:t>
      </w:r>
    </w:p>
    <w:p w14:paraId="305FA3D7" w14:textId="389F28D4" w:rsidR="00175C29" w:rsidRPr="00175C29" w:rsidRDefault="00175C29" w:rsidP="00175C29">
      <w:pPr>
        <w:pStyle w:val="ListParagraph"/>
        <w:numPr>
          <w:ilvl w:val="2"/>
          <w:numId w:val="1"/>
        </w:numPr>
        <w:rPr>
          <w:u w:val="single"/>
        </w:rPr>
      </w:pPr>
      <w:r>
        <w:t>Senate transfer meeting</w:t>
      </w:r>
    </w:p>
    <w:p w14:paraId="4CEE165F" w14:textId="24BF81A0" w:rsidR="00175C29" w:rsidRPr="00445872" w:rsidRDefault="00175C29" w:rsidP="00175C29">
      <w:pPr>
        <w:pStyle w:val="ListParagraph"/>
        <w:numPr>
          <w:ilvl w:val="3"/>
          <w:numId w:val="1"/>
        </w:numPr>
        <w:rPr>
          <w:u w:val="single"/>
        </w:rPr>
      </w:pPr>
      <w:r>
        <w:t>To be arranged with Doug there</w:t>
      </w:r>
    </w:p>
    <w:p w14:paraId="61DCA9D8" w14:textId="4AD4B52A" w:rsidR="00445872" w:rsidRPr="00445872" w:rsidRDefault="00445872" w:rsidP="00175C29">
      <w:pPr>
        <w:pStyle w:val="ListParagraph"/>
        <w:numPr>
          <w:ilvl w:val="3"/>
          <w:numId w:val="1"/>
        </w:numPr>
        <w:rPr>
          <w:u w:val="single"/>
        </w:rPr>
      </w:pPr>
      <w:r>
        <w:t>He should be given commendation</w:t>
      </w:r>
    </w:p>
    <w:p w14:paraId="5D36E067" w14:textId="6C080290" w:rsidR="00445872" w:rsidRPr="00175C29" w:rsidRDefault="00445872" w:rsidP="00175C29">
      <w:pPr>
        <w:pStyle w:val="ListParagraph"/>
        <w:numPr>
          <w:ilvl w:val="3"/>
          <w:numId w:val="1"/>
        </w:numPr>
        <w:rPr>
          <w:u w:val="single"/>
        </w:rPr>
      </w:pPr>
      <w:r>
        <w:t>There needs to be a doodle poll to arrange a meeting when he is available</w:t>
      </w:r>
    </w:p>
    <w:p w14:paraId="028351EB" w14:textId="036F867D" w:rsidR="00175C29" w:rsidRPr="00445872" w:rsidRDefault="00445872" w:rsidP="00445872">
      <w:pPr>
        <w:pStyle w:val="ListParagraph"/>
        <w:numPr>
          <w:ilvl w:val="2"/>
          <w:numId w:val="1"/>
        </w:numPr>
      </w:pPr>
      <w:r w:rsidRPr="00445872">
        <w:t>Salary Group</w:t>
      </w:r>
    </w:p>
    <w:p w14:paraId="68870ECC" w14:textId="6AABC5F6" w:rsidR="00445872" w:rsidRPr="00445872" w:rsidRDefault="00445872" w:rsidP="00445872">
      <w:pPr>
        <w:pStyle w:val="ListParagraph"/>
        <w:numPr>
          <w:ilvl w:val="3"/>
          <w:numId w:val="1"/>
        </w:numPr>
      </w:pPr>
      <w:r w:rsidRPr="00445872">
        <w:t>300,000 pulled out of reserve to talk about graduate student stipend</w:t>
      </w:r>
    </w:p>
    <w:p w14:paraId="542A2EFD" w14:textId="17C69D0E" w:rsidR="00445872" w:rsidRPr="00445872" w:rsidRDefault="00445872" w:rsidP="00445872">
      <w:pPr>
        <w:pStyle w:val="ListParagraph"/>
        <w:numPr>
          <w:ilvl w:val="3"/>
          <w:numId w:val="1"/>
        </w:numPr>
      </w:pPr>
      <w:r w:rsidRPr="00445872">
        <w:t>It would be a one-time boost for now</w:t>
      </w:r>
    </w:p>
    <w:p w14:paraId="5AE9291A" w14:textId="4A678CB0" w:rsidR="00445872" w:rsidRDefault="00445872" w:rsidP="00445872">
      <w:pPr>
        <w:pStyle w:val="ListParagraph"/>
        <w:numPr>
          <w:ilvl w:val="3"/>
          <w:numId w:val="1"/>
        </w:numPr>
      </w:pPr>
      <w:r w:rsidRPr="00445872">
        <w:t>The purpose of the meeting was how can this allocated and what changes can be made in the budget to build it into a plan that increases the salaries.</w:t>
      </w:r>
    </w:p>
    <w:p w14:paraId="018D1DDF" w14:textId="365D0B78" w:rsidR="00B47877" w:rsidRDefault="00B47877" w:rsidP="00B47877">
      <w:pPr>
        <w:pStyle w:val="ListParagraph"/>
        <w:numPr>
          <w:ilvl w:val="3"/>
          <w:numId w:val="1"/>
        </w:numPr>
      </w:pPr>
      <w:r>
        <w:t xml:space="preserve">Talk to Joe </w:t>
      </w:r>
      <w:proofErr w:type="spellStart"/>
      <w:r>
        <w:t>Rufo</w:t>
      </w:r>
      <w:proofErr w:type="spellEnd"/>
      <w:r>
        <w:t xml:space="preserve"> and Scott Shannon and have them </w:t>
      </w:r>
      <w:r w:rsidR="006D4DC8">
        <w:t xml:space="preserve">together </w:t>
      </w:r>
      <w:r>
        <w:t>on the next stipend meeting</w:t>
      </w:r>
    </w:p>
    <w:p w14:paraId="078AFD93" w14:textId="2A9B7AB6" w:rsidR="00B47877" w:rsidRDefault="00B47877" w:rsidP="00B47877">
      <w:pPr>
        <w:pStyle w:val="ListParagraph"/>
        <w:numPr>
          <w:ilvl w:val="3"/>
          <w:numId w:val="1"/>
        </w:numPr>
      </w:pPr>
      <w:r>
        <w:t>GSEU negotiated and are getting 2% increase in payment SUNY wide</w:t>
      </w:r>
    </w:p>
    <w:p w14:paraId="29BF70C2" w14:textId="378D453E" w:rsidR="000F5106" w:rsidRDefault="000F5106" w:rsidP="00B47877">
      <w:pPr>
        <w:pStyle w:val="ListParagraph"/>
        <w:numPr>
          <w:ilvl w:val="3"/>
          <w:numId w:val="1"/>
        </w:numPr>
      </w:pPr>
      <w:r>
        <w:t>Request information on the number of TAs per department and the number of graduate students</w:t>
      </w:r>
    </w:p>
    <w:p w14:paraId="41A62DF2" w14:textId="77777777" w:rsidR="006D4DC8" w:rsidRPr="00445872" w:rsidRDefault="006D4DC8" w:rsidP="006D4DC8">
      <w:pPr>
        <w:pStyle w:val="ListParagraph"/>
        <w:ind w:left="2880"/>
      </w:pPr>
    </w:p>
    <w:p w14:paraId="015552D5" w14:textId="6BBC7C49" w:rsidR="00964813" w:rsidRPr="0044229C" w:rsidRDefault="005B092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</w:t>
      </w:r>
      <w:r w:rsidR="00D57608">
        <w:t xml:space="preserve"> Bob</w:t>
      </w:r>
    </w:p>
    <w:p w14:paraId="282B7435" w14:textId="74C2E97F" w:rsidR="006D4DC8" w:rsidRDefault="006D4DC8" w:rsidP="0044229C">
      <w:pPr>
        <w:pStyle w:val="ListParagraph"/>
        <w:numPr>
          <w:ilvl w:val="2"/>
          <w:numId w:val="1"/>
        </w:numPr>
      </w:pPr>
      <w:r>
        <w:t>Trivia Night tomorrow</w:t>
      </w:r>
      <w:r w:rsidR="00CF3D53">
        <w:t xml:space="preserve"> and use communications office</w:t>
      </w:r>
    </w:p>
    <w:p w14:paraId="382DEDE7" w14:textId="2EBA01A4" w:rsidR="00D6292D" w:rsidRDefault="00CF3D53" w:rsidP="00DB5F16">
      <w:pPr>
        <w:pStyle w:val="ListParagraph"/>
        <w:numPr>
          <w:ilvl w:val="3"/>
          <w:numId w:val="1"/>
        </w:numPr>
      </w:pPr>
      <w:r>
        <w:t>Most said they should invite USA</w:t>
      </w:r>
      <w:r w:rsidR="00D6292D">
        <w:t xml:space="preserve"> and undergrads</w:t>
      </w:r>
    </w:p>
    <w:p w14:paraId="406A029A" w14:textId="0D360CFE" w:rsidR="006D4DC8" w:rsidRDefault="00D6292D" w:rsidP="00D6292D">
      <w:pPr>
        <w:pStyle w:val="ListParagraph"/>
        <w:numPr>
          <w:ilvl w:val="2"/>
          <w:numId w:val="1"/>
        </w:numPr>
      </w:pPr>
      <w:r>
        <w:t>TG at Clark Reservation April 28</w:t>
      </w:r>
      <w:r w:rsidRPr="00D6292D">
        <w:rPr>
          <w:vertAlign w:val="superscript"/>
        </w:rPr>
        <w:t>th</w:t>
      </w:r>
      <w:r>
        <w:t xml:space="preserve"> and rain location would be Orange Crate</w:t>
      </w:r>
    </w:p>
    <w:p w14:paraId="284055C3" w14:textId="2BC1DCC4" w:rsidR="00D6292D" w:rsidRDefault="00D6292D" w:rsidP="00D6292D">
      <w:pPr>
        <w:pStyle w:val="ListParagraph"/>
        <w:numPr>
          <w:ilvl w:val="2"/>
          <w:numId w:val="1"/>
        </w:numPr>
      </w:pPr>
      <w:r>
        <w:t>Brewery Tour haven’t received a lot of sign ups and send it out again and would have to cancel the school bus</w:t>
      </w:r>
    </w:p>
    <w:p w14:paraId="473F17B4" w14:textId="2202776B" w:rsidR="00072FC1" w:rsidRPr="006D4DC8" w:rsidRDefault="00072FC1" w:rsidP="00D6292D">
      <w:pPr>
        <w:pStyle w:val="ListParagraph"/>
        <w:numPr>
          <w:ilvl w:val="2"/>
          <w:numId w:val="1"/>
        </w:numPr>
      </w:pPr>
      <w:r>
        <w:t>April 22</w:t>
      </w:r>
      <w:r w:rsidRPr="00072FC1">
        <w:rPr>
          <w:vertAlign w:val="superscript"/>
        </w:rPr>
        <w:t>nd</w:t>
      </w:r>
      <w:r>
        <w:t xml:space="preserve"> 9:30 5K run 8$ for students and $10 for non-students. In need of volunteers to mark the course and direct runners all the proceeds go to Central New York Chapter (Prizes and Food)</w:t>
      </w:r>
    </w:p>
    <w:p w14:paraId="41575DD7" w14:textId="2652B67C" w:rsidR="00964813" w:rsidRPr="00D55712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14:paraId="4E2F7A87" w14:textId="1880748F" w:rsidR="00D55712" w:rsidRPr="00D55712" w:rsidRDefault="00D55712" w:rsidP="00D55712">
      <w:pPr>
        <w:pStyle w:val="ListParagraph"/>
        <w:numPr>
          <w:ilvl w:val="2"/>
          <w:numId w:val="1"/>
        </w:numPr>
        <w:rPr>
          <w:u w:val="single"/>
        </w:rPr>
      </w:pPr>
      <w:r>
        <w:t>4 different awards are going to be announced</w:t>
      </w:r>
    </w:p>
    <w:p w14:paraId="13045FF4" w14:textId="22AC0FB1" w:rsidR="00D55712" w:rsidRPr="00D55712" w:rsidRDefault="00D55712" w:rsidP="00D55712">
      <w:pPr>
        <w:pStyle w:val="ListParagraph"/>
        <w:numPr>
          <w:ilvl w:val="2"/>
          <w:numId w:val="1"/>
        </w:numPr>
        <w:rPr>
          <w:u w:val="single"/>
        </w:rPr>
      </w:pPr>
      <w:r>
        <w:t>Prize: Certificates and tea strainer</w:t>
      </w:r>
    </w:p>
    <w:p w14:paraId="720687C5" w14:textId="00A613D3" w:rsidR="00D55712" w:rsidRPr="00D55712" w:rsidRDefault="00D55712" w:rsidP="00D55712">
      <w:pPr>
        <w:pStyle w:val="ListParagraph"/>
        <w:numPr>
          <w:ilvl w:val="2"/>
          <w:numId w:val="1"/>
        </w:numPr>
        <w:rPr>
          <w:u w:val="single"/>
        </w:rPr>
      </w:pPr>
      <w:r>
        <w:t>Nominations due 24</w:t>
      </w:r>
      <w:r w:rsidRPr="00D55712">
        <w:rPr>
          <w:vertAlign w:val="superscript"/>
        </w:rPr>
        <w:t>th</w:t>
      </w:r>
      <w:r>
        <w:t xml:space="preserve"> April 2, 2018</w:t>
      </w:r>
    </w:p>
    <w:p w14:paraId="4FB7DE3E" w14:textId="69027C44" w:rsidR="00964813" w:rsidRPr="00D55712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14:paraId="1F662CF3" w14:textId="3043B992" w:rsidR="00D55712" w:rsidRPr="00D55712" w:rsidRDefault="00D55712" w:rsidP="00D55712">
      <w:pPr>
        <w:pStyle w:val="ListParagraph"/>
        <w:numPr>
          <w:ilvl w:val="2"/>
          <w:numId w:val="1"/>
        </w:numPr>
      </w:pPr>
      <w:r w:rsidRPr="00D55712">
        <w:t>No updates</w:t>
      </w:r>
    </w:p>
    <w:p w14:paraId="5BD5CD5C" w14:textId="0BEE92B8" w:rsidR="00964813" w:rsidRPr="00D55712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14:paraId="5A7F5676" w14:textId="0DC868E8" w:rsidR="00D55712" w:rsidRPr="00C26E2C" w:rsidRDefault="00D55712" w:rsidP="00D55712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34341E49" w14:textId="5C6D515D" w:rsidR="00964813" w:rsidRPr="00D55712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14:paraId="68D748C1" w14:textId="1AD98251" w:rsidR="00D55712" w:rsidRPr="00C26E2C" w:rsidRDefault="00D55712" w:rsidP="00D55712">
      <w:pPr>
        <w:pStyle w:val="ListParagraph"/>
        <w:numPr>
          <w:ilvl w:val="2"/>
          <w:numId w:val="1"/>
        </w:numPr>
        <w:rPr>
          <w:u w:val="single"/>
        </w:rPr>
      </w:pPr>
      <w:r>
        <w:t>Potluck this Thursday OIE and Student Counselling</w:t>
      </w:r>
    </w:p>
    <w:p w14:paraId="0F7E23B0" w14:textId="3F8CB957" w:rsidR="008D49C1" w:rsidRPr="0012435B" w:rsidRDefault="00964813" w:rsidP="008D49C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14:paraId="7C692EC7" w14:textId="5644E589" w:rsidR="0012435B" w:rsidRPr="00014C39" w:rsidRDefault="0012435B" w:rsidP="0012435B">
      <w:pPr>
        <w:pStyle w:val="ListParagraph"/>
        <w:numPr>
          <w:ilvl w:val="2"/>
          <w:numId w:val="1"/>
        </w:numPr>
      </w:pPr>
      <w:r w:rsidRPr="00014C39">
        <w:t>GSA elections:</w:t>
      </w:r>
    </w:p>
    <w:p w14:paraId="14AF0677" w14:textId="100A764D" w:rsidR="0012435B" w:rsidRPr="0012435B" w:rsidRDefault="0012435B" w:rsidP="0012435B">
      <w:pPr>
        <w:pStyle w:val="ListParagraph"/>
        <w:numPr>
          <w:ilvl w:val="3"/>
          <w:numId w:val="1"/>
        </w:numPr>
        <w:rPr>
          <w:u w:val="single"/>
        </w:rPr>
      </w:pPr>
      <w:r>
        <w:t>If one wants to be re-nominated nomination due this Friday</w:t>
      </w:r>
    </w:p>
    <w:p w14:paraId="4BC01049" w14:textId="396F88D3" w:rsidR="0012435B" w:rsidRPr="0012435B" w:rsidRDefault="0012435B" w:rsidP="0012435B">
      <w:pPr>
        <w:pStyle w:val="ListParagraph"/>
        <w:numPr>
          <w:ilvl w:val="3"/>
          <w:numId w:val="1"/>
        </w:numPr>
        <w:rPr>
          <w:u w:val="single"/>
        </w:rPr>
      </w:pPr>
      <w:r>
        <w:t>Elections to start next week</w:t>
      </w:r>
    </w:p>
    <w:p w14:paraId="06E0DC26" w14:textId="78FD1022" w:rsidR="0012435B" w:rsidRPr="0012435B" w:rsidRDefault="0012435B" w:rsidP="0012435B">
      <w:pPr>
        <w:pStyle w:val="ListParagraph"/>
        <w:numPr>
          <w:ilvl w:val="2"/>
          <w:numId w:val="1"/>
        </w:numPr>
        <w:rPr>
          <w:u w:val="single"/>
        </w:rPr>
      </w:pPr>
      <w:r>
        <w:t>Seals:</w:t>
      </w:r>
    </w:p>
    <w:p w14:paraId="1F60DB38" w14:textId="75D2E491" w:rsidR="0012435B" w:rsidRPr="00014C39" w:rsidRDefault="00014C39" w:rsidP="0012435B">
      <w:pPr>
        <w:pStyle w:val="ListParagraph"/>
        <w:numPr>
          <w:ilvl w:val="3"/>
          <w:numId w:val="1"/>
        </w:numPr>
      </w:pPr>
      <w:r w:rsidRPr="00014C39">
        <w:t>Select 3 from the 6 submissions</w:t>
      </w:r>
    </w:p>
    <w:p w14:paraId="36978643" w14:textId="7D718B2E" w:rsidR="00014C39" w:rsidRPr="002267E1" w:rsidRDefault="002267E1" w:rsidP="0012435B">
      <w:pPr>
        <w:pStyle w:val="ListParagraph"/>
        <w:numPr>
          <w:ilvl w:val="3"/>
          <w:numId w:val="1"/>
        </w:numPr>
      </w:pPr>
      <w:r>
        <w:t xml:space="preserve">A, D, and E </w:t>
      </w:r>
      <w:r w:rsidRPr="002267E1">
        <w:t>for final selection</w:t>
      </w:r>
    </w:p>
    <w:p w14:paraId="52065F87" w14:textId="5BF3793C" w:rsidR="00F03C0C" w:rsidRPr="00D55712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  <w:r w:rsidR="000021A1">
        <w:t xml:space="preserve"> and Announcements</w:t>
      </w:r>
    </w:p>
    <w:p w14:paraId="11CE3FDD" w14:textId="6A3E65CA" w:rsidR="00D55712" w:rsidRPr="00D55712" w:rsidRDefault="00D55712" w:rsidP="00D55712">
      <w:pPr>
        <w:pStyle w:val="ListParagraph"/>
        <w:numPr>
          <w:ilvl w:val="1"/>
          <w:numId w:val="1"/>
        </w:numPr>
        <w:rPr>
          <w:u w:val="single"/>
        </w:rPr>
      </w:pPr>
      <w:r>
        <w:t>Madhuri</w:t>
      </w:r>
    </w:p>
    <w:p w14:paraId="76D3DB29" w14:textId="5A2A603D" w:rsidR="00D55712" w:rsidRPr="00D55712" w:rsidRDefault="00D55712" w:rsidP="00D55712">
      <w:pPr>
        <w:pStyle w:val="ListParagraph"/>
        <w:numPr>
          <w:ilvl w:val="2"/>
          <w:numId w:val="1"/>
        </w:numPr>
        <w:rPr>
          <w:u w:val="single"/>
        </w:rPr>
      </w:pPr>
      <w:r>
        <w:t>Spotlight on Research in need of volunteers for judging undergraduates</w:t>
      </w:r>
    </w:p>
    <w:p w14:paraId="3596F0CB" w14:textId="10822C48" w:rsidR="00D55712" w:rsidRPr="00D55712" w:rsidRDefault="00D55712" w:rsidP="00D5571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Laura </w:t>
      </w:r>
    </w:p>
    <w:p w14:paraId="5B150D5C" w14:textId="29AB9F6D" w:rsidR="00E32F66" w:rsidRPr="00866A59" w:rsidRDefault="00D55712" w:rsidP="000021A1">
      <w:pPr>
        <w:pStyle w:val="ListParagraph"/>
        <w:numPr>
          <w:ilvl w:val="2"/>
          <w:numId w:val="1"/>
        </w:numPr>
        <w:rPr>
          <w:u w:val="single"/>
        </w:rPr>
      </w:pPr>
      <w:r>
        <w:t>Graduate Students in May commencement</w:t>
      </w:r>
    </w:p>
    <w:p w14:paraId="380FE194" w14:textId="70886373" w:rsidR="00866A59" w:rsidRPr="00866A59" w:rsidRDefault="00866A59" w:rsidP="00866A59">
      <w:bookmarkStart w:id="0" w:name="_GoBack"/>
      <w:r w:rsidRPr="00866A59">
        <w:t>Kirsten motions to adjourn and Dominique seconds and the motion passes unanimously.</w:t>
      </w:r>
      <w:bookmarkEnd w:id="0"/>
    </w:p>
    <w:sectPr w:rsidR="00866A59" w:rsidRPr="00866A59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021A1"/>
    <w:rsid w:val="00014C39"/>
    <w:rsid w:val="000533BB"/>
    <w:rsid w:val="00072FA8"/>
    <w:rsid w:val="00072FC1"/>
    <w:rsid w:val="000C0E04"/>
    <w:rsid w:val="000C4749"/>
    <w:rsid w:val="000F44DA"/>
    <w:rsid w:val="000F5106"/>
    <w:rsid w:val="0011427D"/>
    <w:rsid w:val="0012435B"/>
    <w:rsid w:val="00175C29"/>
    <w:rsid w:val="00191230"/>
    <w:rsid w:val="00196D1C"/>
    <w:rsid w:val="001A0D2A"/>
    <w:rsid w:val="002267E1"/>
    <w:rsid w:val="0024110F"/>
    <w:rsid w:val="00260705"/>
    <w:rsid w:val="0026752E"/>
    <w:rsid w:val="00287290"/>
    <w:rsid w:val="0028748B"/>
    <w:rsid w:val="002D089F"/>
    <w:rsid w:val="00310388"/>
    <w:rsid w:val="0031699D"/>
    <w:rsid w:val="00322D8F"/>
    <w:rsid w:val="003248E7"/>
    <w:rsid w:val="003B7237"/>
    <w:rsid w:val="00432C30"/>
    <w:rsid w:val="0044229C"/>
    <w:rsid w:val="00445872"/>
    <w:rsid w:val="004843B0"/>
    <w:rsid w:val="004C12EF"/>
    <w:rsid w:val="004C3C45"/>
    <w:rsid w:val="004C3DD2"/>
    <w:rsid w:val="004C40CF"/>
    <w:rsid w:val="004E01DE"/>
    <w:rsid w:val="004E14B9"/>
    <w:rsid w:val="004E4705"/>
    <w:rsid w:val="005358CB"/>
    <w:rsid w:val="00552DE4"/>
    <w:rsid w:val="00555D89"/>
    <w:rsid w:val="005639C7"/>
    <w:rsid w:val="005A5307"/>
    <w:rsid w:val="005B092C"/>
    <w:rsid w:val="005E1868"/>
    <w:rsid w:val="00626EAC"/>
    <w:rsid w:val="00673406"/>
    <w:rsid w:val="00673A12"/>
    <w:rsid w:val="00680553"/>
    <w:rsid w:val="006A226B"/>
    <w:rsid w:val="006C258A"/>
    <w:rsid w:val="006D4DC8"/>
    <w:rsid w:val="006E13FF"/>
    <w:rsid w:val="006F00A0"/>
    <w:rsid w:val="0072214D"/>
    <w:rsid w:val="0074206D"/>
    <w:rsid w:val="00782BF3"/>
    <w:rsid w:val="007913D0"/>
    <w:rsid w:val="007E2C4B"/>
    <w:rsid w:val="007E39BB"/>
    <w:rsid w:val="0080306E"/>
    <w:rsid w:val="00806806"/>
    <w:rsid w:val="00866A59"/>
    <w:rsid w:val="008A7BBF"/>
    <w:rsid w:val="008D49C1"/>
    <w:rsid w:val="008E3E4A"/>
    <w:rsid w:val="00904B7C"/>
    <w:rsid w:val="00943E15"/>
    <w:rsid w:val="009461A2"/>
    <w:rsid w:val="00964813"/>
    <w:rsid w:val="009737E1"/>
    <w:rsid w:val="00A04F88"/>
    <w:rsid w:val="00A116A2"/>
    <w:rsid w:val="00A22CC8"/>
    <w:rsid w:val="00A60416"/>
    <w:rsid w:val="00A66371"/>
    <w:rsid w:val="00A7604C"/>
    <w:rsid w:val="00A86B21"/>
    <w:rsid w:val="00AA347C"/>
    <w:rsid w:val="00B109C1"/>
    <w:rsid w:val="00B160DC"/>
    <w:rsid w:val="00B4510F"/>
    <w:rsid w:val="00B47877"/>
    <w:rsid w:val="00B64291"/>
    <w:rsid w:val="00B67959"/>
    <w:rsid w:val="00B7537A"/>
    <w:rsid w:val="00B83482"/>
    <w:rsid w:val="00BA5146"/>
    <w:rsid w:val="00BF61EE"/>
    <w:rsid w:val="00C10293"/>
    <w:rsid w:val="00C232E9"/>
    <w:rsid w:val="00C8150C"/>
    <w:rsid w:val="00C821BA"/>
    <w:rsid w:val="00C92BD6"/>
    <w:rsid w:val="00CA26A6"/>
    <w:rsid w:val="00CB6CFD"/>
    <w:rsid w:val="00CD1BB3"/>
    <w:rsid w:val="00CF3D53"/>
    <w:rsid w:val="00D47DE2"/>
    <w:rsid w:val="00D55712"/>
    <w:rsid w:val="00D57608"/>
    <w:rsid w:val="00D603CD"/>
    <w:rsid w:val="00D6292D"/>
    <w:rsid w:val="00D8059A"/>
    <w:rsid w:val="00D847FB"/>
    <w:rsid w:val="00D86D78"/>
    <w:rsid w:val="00D93F40"/>
    <w:rsid w:val="00D9425A"/>
    <w:rsid w:val="00D97388"/>
    <w:rsid w:val="00DA102D"/>
    <w:rsid w:val="00DA12FE"/>
    <w:rsid w:val="00DB5F16"/>
    <w:rsid w:val="00DE0646"/>
    <w:rsid w:val="00E23CCE"/>
    <w:rsid w:val="00E32F66"/>
    <w:rsid w:val="00E81B5A"/>
    <w:rsid w:val="00E870AE"/>
    <w:rsid w:val="00EA42A3"/>
    <w:rsid w:val="00EA7E51"/>
    <w:rsid w:val="00ED16F1"/>
    <w:rsid w:val="00ED7D3F"/>
    <w:rsid w:val="00EF3FC2"/>
    <w:rsid w:val="00F03C0C"/>
    <w:rsid w:val="00F72DB4"/>
    <w:rsid w:val="00FC1D8D"/>
    <w:rsid w:val="00FD4C9A"/>
    <w:rsid w:val="00FE7B3C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F1A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58</cp:revision>
  <dcterms:created xsi:type="dcterms:W3CDTF">2018-03-28T15:32:00Z</dcterms:created>
  <dcterms:modified xsi:type="dcterms:W3CDTF">2018-04-02T16:57:00Z</dcterms:modified>
</cp:coreProperties>
</file>